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EC" w:rsidRDefault="004749EC" w:rsidP="0091087E">
      <w:pPr>
        <w:spacing w:after="0" w:line="354" w:lineRule="atLeast"/>
        <w:rPr>
          <w:color w:val="BD4832"/>
        </w:rPr>
      </w:pPr>
    </w:p>
    <w:p w:rsidR="004749EC" w:rsidRDefault="004749EC" w:rsidP="00F325F8">
      <w:pPr>
        <w:pStyle w:val="3"/>
        <w:spacing w:before="0" w:line="295" w:lineRule="atLeast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</w:pPr>
      <w:r w:rsidRPr="00F325F8">
        <w:rPr>
          <w:rFonts w:ascii="Times New Roman" w:hAnsi="Times New Roman" w:cs="Times New Roman"/>
          <w:color w:val="000000" w:themeColor="text1"/>
          <w:sz w:val="30"/>
          <w:szCs w:val="30"/>
        </w:rPr>
        <w:t>ПЛАН ЗАХОДІВ, СПРЯМОВАНИХ НА ЗАПОБІГАННЯ</w:t>
      </w:r>
      <w:r w:rsidR="0091087E" w:rsidRPr="00F325F8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 </w:t>
      </w:r>
      <w:r w:rsidRPr="00F325F8">
        <w:rPr>
          <w:rFonts w:ascii="Times New Roman" w:hAnsi="Times New Roman" w:cs="Times New Roman"/>
          <w:color w:val="000000" w:themeColor="text1"/>
          <w:sz w:val="30"/>
          <w:szCs w:val="30"/>
        </w:rPr>
        <w:t>ТА ПРОТИД</w:t>
      </w:r>
      <w:r w:rsidR="0091087E" w:rsidRPr="00F325F8">
        <w:rPr>
          <w:rFonts w:ascii="Times New Roman" w:hAnsi="Times New Roman" w:cs="Times New Roman"/>
          <w:color w:val="000000" w:themeColor="text1"/>
          <w:sz w:val="30"/>
          <w:szCs w:val="30"/>
        </w:rPr>
        <w:t>І</w:t>
      </w:r>
      <w:proofErr w:type="gramStart"/>
      <w:r w:rsidR="0091087E" w:rsidRPr="00F325F8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proofErr w:type="gramEnd"/>
      <w:r w:rsidR="0091087E" w:rsidRPr="00F325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БУЛІНГУ (ЦЬКУВАННЮ)</w:t>
      </w:r>
      <w:r w:rsidR="0091087E" w:rsidRPr="00F325F8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 В ЛІЦЕЇ </w:t>
      </w:r>
      <w:r w:rsidRPr="00F325F8">
        <w:rPr>
          <w:rFonts w:ascii="Times New Roman" w:hAnsi="Times New Roman" w:cs="Times New Roman"/>
          <w:color w:val="000000" w:themeColor="text1"/>
          <w:sz w:val="30"/>
          <w:szCs w:val="30"/>
        </w:rPr>
        <w:t>НА 2019/2020 НАВЧАЛЬНИЙ РІК</w:t>
      </w:r>
    </w:p>
    <w:p w:rsidR="00F325F8" w:rsidRPr="00F325F8" w:rsidRDefault="00F325F8" w:rsidP="00F325F8">
      <w:pPr>
        <w:rPr>
          <w:lang w:val="uk-UA"/>
        </w:rPr>
      </w:pPr>
      <w:bookmarkStart w:id="0" w:name="_GoBack"/>
      <w:bookmarkEnd w:id="0"/>
    </w:p>
    <w:tbl>
      <w:tblPr>
        <w:tblW w:w="11550" w:type="dxa"/>
        <w:tblBorders>
          <w:top w:val="single" w:sz="6" w:space="0" w:color="F7941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349"/>
        <w:gridCol w:w="1899"/>
        <w:gridCol w:w="3112"/>
        <w:gridCol w:w="1662"/>
      </w:tblGrid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№ з/</w:t>
            </w:r>
            <w:proofErr w:type="gram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Термін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Відмітка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про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виконання</w:t>
            </w:r>
            <w:proofErr w:type="spellEnd"/>
          </w:p>
        </w:tc>
      </w:tr>
      <w:tr w:rsidR="004749EC" w:rsidRPr="00F325F8" w:rsidTr="004749EC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Нормативно-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правове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інформаційне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забезпечення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попередження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насильства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інгу</w:t>
            </w:r>
            <w:proofErr w:type="spellEnd"/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ідготовка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наказу «Про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у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закладі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Останній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тиждень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Директор </w:t>
            </w:r>
            <w:proofErr w:type="gramStart"/>
            <w:r w:rsidR="0091087E"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л</w:t>
            </w:r>
            <w:proofErr w:type="gramEnd"/>
            <w:r w:rsidR="0091087E"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іцею </w:t>
            </w:r>
            <w:proofErr w:type="spellStart"/>
            <w:r w:rsidR="0091087E"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Семчук</w:t>
            </w:r>
            <w:proofErr w:type="spellEnd"/>
            <w:r w:rsidR="0091087E"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ідготовка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наказу «Про порядок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дій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персоналу при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зіткненні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випадками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в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закладі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Перший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тиждень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Наради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ізними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категоріями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працівників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профілактики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): 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педагогічний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персонал; 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допоміжний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персонал; 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технічний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персонал.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  <w:p w:rsidR="00F325F8" w:rsidRDefault="00F325F8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  <w:p w:rsidR="00F325F8" w:rsidRDefault="00F325F8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  <w:p w:rsidR="00F325F8" w:rsidRPr="00F325F8" w:rsidRDefault="00F325F8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Організація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механізмів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звернення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встановлення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інформаційної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скриньки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повідомлень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випадки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психолог,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соц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іальний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педагог,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1-11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Оновлення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розділу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проф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ілактику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і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розміщення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нормативних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документів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сайті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закладу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91087E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Відповідальн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</w:t>
            </w:r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gram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</w:t>
            </w:r>
            <w:proofErr w:type="gram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роботу </w:t>
            </w: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сайту </w:t>
            </w: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ліцею</w:t>
            </w:r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Клюсик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ідготовка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брошури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нормативними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документами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профілактики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в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освітньому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середовищі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педагогів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ідготовка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методичних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рекомендацій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педагогів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: ·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вивчення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учнівського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колективу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; ·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розпізнавання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ознак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насильства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різних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видів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щодо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Оновлення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тематичного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стенду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Протягом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навчального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  <w:p w:rsidR="00F325F8" w:rsidRPr="00F325F8" w:rsidRDefault="00F325F8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ідготовка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тематичних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буклетів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участю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старшокласників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Перевірка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інформаційної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доступності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правил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поведінки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нормативних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документів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проф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ілактики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Інформаційна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акція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старшокласникі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Виступ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загальношкільних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батьківських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зборах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щодо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проф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ілактики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в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учнівському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колективі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91087E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Директор </w:t>
            </w: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ліцею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Семчук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В.Д.</w:t>
            </w:r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Робота з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вчителями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іншими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працівниками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закладу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освіти</w:t>
            </w:r>
            <w:proofErr w:type="spellEnd"/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Проведення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навчальних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семінарів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вчителів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щодо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та заходи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реагування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28.10.2019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Інструктивні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наради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проф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ілактики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допоміжним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технічним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персоналом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91087E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Директор </w:t>
            </w: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ліцею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Семчук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В.Д.</w:t>
            </w:r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., 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="004749EC"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Тренінг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вчителів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щодо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у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закладі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08.01.2020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психолог,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соц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іальний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педагог,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залучені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фахівці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Співбесіда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класними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керівниками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 результатами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діагностики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класного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колективу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За результатами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кожної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чверті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соціальний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педагог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Консультування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психологом,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соц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іальним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педагогом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проблемних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Протягом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навчального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психолог,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соц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іальний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педагог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Робота з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учнями</w:t>
            </w:r>
            <w:proofErr w:type="spellEnd"/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Проведення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тренінгів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старшокласників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розвитку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навичок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спілкування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мирного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вирішення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конфліктів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Протягом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навчального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ітаційна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молодших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школярів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(1-4-й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 «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Якщо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тебе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ображають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1-4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Тиждень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толерантності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Рада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старшокласників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1-11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День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відкритих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дверей у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шкільного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психолога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ітаційна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учнів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середніх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і старших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«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Розкажи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насильство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Рада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старшокласників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5-11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Конкурс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плакатів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насильства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Рада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старшокласникі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</w:t>
            </w:r>
            <w:proofErr w:type="spellEnd"/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заступник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директора з ВР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Робота з батьками</w:t>
            </w: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Тематичні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загальношкільні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батьківські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збори</w:t>
            </w:r>
            <w:proofErr w:type="spellEnd"/>
          </w:p>
          <w:p w:rsidR="00F325F8" w:rsidRDefault="00F325F8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  <w:p w:rsidR="00F325F8" w:rsidRPr="00F325F8" w:rsidRDefault="00F325F8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Адм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іністрація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ідготовка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пам'ятки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батьків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порядок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реагування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способи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повідомлення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випадки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щодо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дітей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, заходи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захисту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надання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допомоги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дітям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Жовтень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Тематичні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батьківські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збори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класах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1-11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Проведення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консультацій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взаємин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батьків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Протягом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навчального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1-11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Консультування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батьків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щодо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захисту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прав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інтересів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1 раз на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ісяць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прав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дитини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закладу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Моніторинг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освітнього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середовища</w:t>
            </w:r>
            <w:proofErr w:type="spellEnd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закладу </w:t>
            </w:r>
            <w:proofErr w:type="spellStart"/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освіти</w:t>
            </w:r>
            <w:proofErr w:type="spellEnd"/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Самооцінка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закладу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показниками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безпеки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комфортності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інклюзивності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2 рази на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Адм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іністрація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закладу,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колектив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закладу</w:t>
            </w:r>
          </w:p>
          <w:p w:rsidR="00F325F8" w:rsidRDefault="00F325F8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  <w:p w:rsidR="00F325F8" w:rsidRPr="00F325F8" w:rsidRDefault="00F325F8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Анонімне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анкетування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учнів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5-11-го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випадки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у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Грудень</w:t>
            </w:r>
            <w:proofErr w:type="spellEnd"/>
          </w:p>
          <w:p w:rsidR="00F325F8" w:rsidRDefault="00F325F8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  <w:p w:rsidR="00F325F8" w:rsidRPr="00F325F8" w:rsidRDefault="00F325F8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Анкетування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батьків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безпеку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закладі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Класні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керівники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1-11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Діагностика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стосунків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закладі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Анкетування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</w:t>
            </w:r>
            <w:proofErr w:type="spellEnd"/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Практичний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психолог,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соц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іальний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педагог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Аналіз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інформації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за протоколами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комісії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розгляду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випадків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) в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закладі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 потреби</w:t>
            </w:r>
            <w:proofErr w:type="gram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749EC" w:rsidRPr="00F325F8" w:rsidTr="004749EC"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F325F8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ідготовка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звіту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виконання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заходів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про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виконання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плану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заходів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 w:rsidP="00F325F8">
            <w:pPr>
              <w:spacing w:line="295" w:lineRule="atLeast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Травен</w:t>
            </w:r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-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червень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49EC" w:rsidRPr="00F325F8" w:rsidRDefault="004749EC">
            <w:pPr>
              <w:spacing w:line="295" w:lineRule="atLeast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Уповноважена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особа з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питань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запобігання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протидії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бул</w:t>
            </w:r>
            <w:proofErr w:type="gram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інгу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цькування</w:t>
            </w:r>
            <w:proofErr w:type="spellEnd"/>
            <w:r w:rsidRPr="00F325F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)</w:t>
            </w:r>
            <w:r w:rsidRPr="00F325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49EC" w:rsidRPr="00F325F8" w:rsidRDefault="0047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3AE" w:rsidRPr="00F573AE" w:rsidRDefault="00F573AE">
      <w:pPr>
        <w:rPr>
          <w:lang w:val="uk-UA"/>
        </w:rPr>
      </w:pPr>
    </w:p>
    <w:sectPr w:rsidR="00F573AE" w:rsidRPr="00F573AE" w:rsidSect="009108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C60"/>
    <w:multiLevelType w:val="multilevel"/>
    <w:tmpl w:val="B8E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62878"/>
    <w:multiLevelType w:val="multilevel"/>
    <w:tmpl w:val="7F3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432CA"/>
    <w:multiLevelType w:val="multilevel"/>
    <w:tmpl w:val="2E3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997"/>
    <w:rsid w:val="000B07B9"/>
    <w:rsid w:val="004749EC"/>
    <w:rsid w:val="00541D92"/>
    <w:rsid w:val="005D6ECE"/>
    <w:rsid w:val="006D6997"/>
    <w:rsid w:val="0091087E"/>
    <w:rsid w:val="00C1055F"/>
    <w:rsid w:val="00EF6BA8"/>
    <w:rsid w:val="00F325F8"/>
    <w:rsid w:val="00F573A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8"/>
  </w:style>
  <w:style w:type="paragraph" w:styleId="1">
    <w:name w:val="heading 1"/>
    <w:basedOn w:val="a"/>
    <w:next w:val="a"/>
    <w:link w:val="10"/>
    <w:uiPriority w:val="9"/>
    <w:qFormat/>
    <w:rsid w:val="00F57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6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9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6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4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749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F5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Улянка</cp:lastModifiedBy>
  <cp:revision>12</cp:revision>
  <dcterms:created xsi:type="dcterms:W3CDTF">2020-06-22T15:01:00Z</dcterms:created>
  <dcterms:modified xsi:type="dcterms:W3CDTF">2020-07-21T16:07:00Z</dcterms:modified>
</cp:coreProperties>
</file>